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8713DCC" w14:textId="34FE6CB6" w:rsidR="003B1129" w:rsidRPr="00333BD0" w:rsidRDefault="00AF0A0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27ADE4" wp14:editId="7F1013AA">
                <wp:simplePos x="0" y="0"/>
                <wp:positionH relativeFrom="rightMargin">
                  <wp:posOffset>85725</wp:posOffset>
                </wp:positionH>
                <wp:positionV relativeFrom="paragraph">
                  <wp:posOffset>180975</wp:posOffset>
                </wp:positionV>
                <wp:extent cx="641350" cy="31178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311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06AC9" w14:textId="77777777" w:rsidR="00615F50" w:rsidRDefault="00615F50" w:rsidP="00615F50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_____________  Transaction#_________</w:t>
                            </w:r>
                          </w:p>
                          <w:p w14:paraId="393D5878" w14:textId="77777777" w:rsidR="00615F50" w:rsidRPr="00C748FC" w:rsidRDefault="00615F50" w:rsidP="00615F5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177B6F5" w14:textId="77777777" w:rsidR="00615F50" w:rsidRDefault="00615F50" w:rsidP="00615F50">
                            <w:proofErr w:type="gramStart"/>
                            <w:r>
                              <w:t>Amount:_</w:t>
                            </w:r>
                            <w:proofErr w:type="gramEnd"/>
                            <w:r>
                              <w:t>_______  Tender:  CHG    CHK   Cash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7AD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14.25pt;width:50.5pt;height:245.5pt;z-index:251659776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" fillcolor="window" strokeweight=".5pt">
                <v:textbox style="layout-flow:vertical;mso-layout-flow-alt:bottom-to-top">
                  <w:txbxContent>
                    <w:p w14:paraId="03F06AC9" w14:textId="77777777" w:rsidR="00615F50" w:rsidRDefault="00615F50" w:rsidP="00615F50">
                      <w:proofErr w:type="gramStart"/>
                      <w:r>
                        <w:t>Date:_</w:t>
                      </w:r>
                      <w:proofErr w:type="gramEnd"/>
                      <w:r>
                        <w:t>_____________  Transaction#_________</w:t>
                      </w:r>
                    </w:p>
                    <w:p w14:paraId="393D5878" w14:textId="77777777" w:rsidR="00615F50" w:rsidRPr="00C748FC" w:rsidRDefault="00615F50" w:rsidP="00615F5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177B6F5" w14:textId="77777777" w:rsidR="00615F50" w:rsidRDefault="00615F50" w:rsidP="00615F50">
                      <w:proofErr w:type="gramStart"/>
                      <w:r>
                        <w:t>Amount:_</w:t>
                      </w:r>
                      <w:proofErr w:type="gramEnd"/>
                      <w:r>
                        <w:t>_______  Tender:  CHG    CHK   Cash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DD1" w:rsidRPr="00324377">
        <w:rPr>
          <w:b/>
          <w:noProof/>
        </w:rPr>
        <w:drawing>
          <wp:anchor distT="0" distB="0" distL="114300" distR="114300" simplePos="0" relativeHeight="251663872" behindDoc="0" locked="0" layoutInCell="1" allowOverlap="1" wp14:anchorId="7105EA3F" wp14:editId="1A427B71">
            <wp:simplePos x="0" y="0"/>
            <wp:positionH relativeFrom="column">
              <wp:posOffset>-762000</wp:posOffset>
            </wp:positionH>
            <wp:positionV relativeFrom="paragraph">
              <wp:posOffset>0</wp:posOffset>
            </wp:positionV>
            <wp:extent cx="1604645" cy="1190625"/>
            <wp:effectExtent l="0" t="0" r="0" b="9525"/>
            <wp:wrapSquare wrapText="bothSides"/>
            <wp:docPr id="6" name="Picture 6" descr="C:\Users\ericka\AppData\Local\Microsoft\Windows\Temporary Internet Files\Content.Outlook\1FLLHGPP\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ka\AppData\Local\Microsoft\Windows\Temporary Internet Files\Content.Outlook\1FLLHGPP\LOGO (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0B549" w14:textId="104B95DA" w:rsidR="003B1129" w:rsidRPr="00615F50" w:rsidRDefault="003B1129">
      <w:pPr>
        <w:jc w:val="center"/>
      </w:pPr>
      <w:r w:rsidRPr="00615F50">
        <w:t>ST. JOSEPH COUNTY DEPARTMENT</w:t>
      </w:r>
      <w:r w:rsidR="00593DE3">
        <w:t xml:space="preserve"> OF HEALTH</w:t>
      </w:r>
    </w:p>
    <w:p w14:paraId="4867A6C8" w14:textId="77777777" w:rsidR="003B1129" w:rsidRPr="00333BD0" w:rsidRDefault="003B1129">
      <w:pPr>
        <w:jc w:val="center"/>
        <w:rPr>
          <w:sz w:val="18"/>
          <w:szCs w:val="18"/>
        </w:rPr>
      </w:pPr>
      <w:r w:rsidRPr="00333BD0">
        <w:rPr>
          <w:sz w:val="18"/>
          <w:szCs w:val="18"/>
        </w:rPr>
        <w:t>8</w:t>
      </w:r>
      <w:r w:rsidRPr="00333BD0">
        <w:rPr>
          <w:sz w:val="18"/>
          <w:szCs w:val="18"/>
          <w:vertAlign w:val="superscript"/>
        </w:rPr>
        <w:t>TH</w:t>
      </w:r>
      <w:r w:rsidRPr="00333BD0">
        <w:rPr>
          <w:sz w:val="18"/>
          <w:szCs w:val="18"/>
        </w:rPr>
        <w:t xml:space="preserve"> FLOOR COUNTY-CITY BUILDING</w:t>
      </w:r>
      <w:r w:rsidR="00C9628D" w:rsidRPr="00333BD0">
        <w:rPr>
          <w:sz w:val="18"/>
          <w:szCs w:val="18"/>
        </w:rPr>
        <w:t>,</w:t>
      </w:r>
      <w:r w:rsidRPr="00333BD0">
        <w:rPr>
          <w:sz w:val="18"/>
          <w:szCs w:val="18"/>
        </w:rPr>
        <w:t xml:space="preserve"> 227 WEST JEFFERSON BOULEVARD</w:t>
      </w:r>
    </w:p>
    <w:p w14:paraId="4B762AC3" w14:textId="77777777" w:rsidR="003B1129" w:rsidRPr="00333BD0" w:rsidRDefault="003B1129">
      <w:pPr>
        <w:jc w:val="center"/>
        <w:rPr>
          <w:sz w:val="18"/>
          <w:szCs w:val="18"/>
        </w:rPr>
      </w:pPr>
      <w:r w:rsidRPr="00333BD0">
        <w:rPr>
          <w:sz w:val="18"/>
          <w:szCs w:val="18"/>
        </w:rPr>
        <w:t xml:space="preserve">SOUTH BEND, </w:t>
      </w:r>
      <w:smartTag w:uri="urn:schemas-microsoft-com:office:smarttags" w:element="State">
        <w:r w:rsidRPr="00333BD0">
          <w:rPr>
            <w:sz w:val="18"/>
            <w:szCs w:val="18"/>
          </w:rPr>
          <w:t>INDIANA</w:t>
        </w:r>
      </w:smartTag>
      <w:r w:rsidRPr="00333BD0">
        <w:rPr>
          <w:sz w:val="18"/>
          <w:szCs w:val="18"/>
        </w:rPr>
        <w:t xml:space="preserve">  </w:t>
      </w:r>
      <w:smartTag w:uri="urn:schemas-microsoft-com:office:smarttags" w:element="PostalCode">
        <w:r w:rsidRPr="00333BD0">
          <w:rPr>
            <w:sz w:val="18"/>
            <w:szCs w:val="18"/>
          </w:rPr>
          <w:t>46601-1870</w:t>
        </w:r>
      </w:smartTag>
    </w:p>
    <w:p w14:paraId="0F534818" w14:textId="57CD7CFA" w:rsidR="003B1129" w:rsidRPr="00333BD0" w:rsidRDefault="003B1129">
      <w:pPr>
        <w:jc w:val="center"/>
        <w:rPr>
          <w:sz w:val="18"/>
          <w:szCs w:val="18"/>
        </w:rPr>
      </w:pPr>
      <w:r w:rsidRPr="00333BD0">
        <w:rPr>
          <w:b/>
          <w:sz w:val="18"/>
          <w:szCs w:val="18"/>
        </w:rPr>
        <w:t>PHONE:</w:t>
      </w:r>
      <w:r w:rsidR="00560026">
        <w:rPr>
          <w:sz w:val="18"/>
          <w:szCs w:val="18"/>
        </w:rPr>
        <w:t xml:space="preserve"> 574-235-</w:t>
      </w:r>
      <w:r w:rsidR="00A64EFD">
        <w:rPr>
          <w:sz w:val="18"/>
          <w:szCs w:val="18"/>
        </w:rPr>
        <w:t xml:space="preserve">9639 - </w:t>
      </w:r>
      <w:r w:rsidRPr="00333BD0">
        <w:rPr>
          <w:b/>
          <w:sz w:val="18"/>
          <w:szCs w:val="18"/>
        </w:rPr>
        <w:t>FAX:</w:t>
      </w:r>
      <w:r w:rsidRPr="00333BD0">
        <w:rPr>
          <w:sz w:val="18"/>
          <w:szCs w:val="18"/>
        </w:rPr>
        <w:t xml:space="preserve"> 574-235-9960</w:t>
      </w:r>
    </w:p>
    <w:p w14:paraId="09017E9D" w14:textId="77777777" w:rsidR="003B1129" w:rsidRPr="003015D2" w:rsidRDefault="003B1129">
      <w:pPr>
        <w:jc w:val="center"/>
        <w:rPr>
          <w:sz w:val="20"/>
          <w:szCs w:val="20"/>
        </w:rPr>
      </w:pPr>
    </w:p>
    <w:p w14:paraId="24D84E12" w14:textId="10E49FF5" w:rsidR="00A81346" w:rsidRPr="00A81346" w:rsidRDefault="00A81346" w:rsidP="00A8134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 w:rsidRPr="00A81346">
        <w:rPr>
          <w:b/>
          <w:sz w:val="26"/>
          <w:szCs w:val="26"/>
          <w:u w:val="single"/>
        </w:rPr>
        <w:t>APPLICATION FOR CERTIFIED DEATH CERTIFICATE</w:t>
      </w:r>
    </w:p>
    <w:p w14:paraId="196301DD" w14:textId="77777777" w:rsidR="003015D2" w:rsidRPr="003015D2" w:rsidRDefault="003015D2">
      <w:pPr>
        <w:jc w:val="center"/>
        <w:rPr>
          <w:sz w:val="20"/>
          <w:szCs w:val="20"/>
        </w:rPr>
      </w:pPr>
    </w:p>
    <w:p w14:paraId="2E7BBBB7" w14:textId="632BAACD" w:rsidR="00FB1863" w:rsidRDefault="00FB1863" w:rsidP="00FB1863">
      <w:pPr>
        <w:tabs>
          <w:tab w:val="left" w:pos="4500"/>
        </w:tabs>
        <w:ind w:left="-540"/>
        <w:jc w:val="center"/>
        <w:rPr>
          <w:b/>
          <w:u w:val="single"/>
        </w:rPr>
      </w:pPr>
      <w:r>
        <w:rPr>
          <w:b/>
          <w:u w:val="single"/>
        </w:rPr>
        <w:t>F</w:t>
      </w:r>
      <w:r w:rsidR="00A81346">
        <w:rPr>
          <w:b/>
          <w:u w:val="single"/>
        </w:rPr>
        <w:t>orms of Payment</w:t>
      </w:r>
    </w:p>
    <w:p w14:paraId="5BDD2A14" w14:textId="77777777" w:rsidR="00FB1863" w:rsidRDefault="00FB1863" w:rsidP="00FB1863">
      <w:pPr>
        <w:tabs>
          <w:tab w:val="left" w:pos="4500"/>
        </w:tabs>
        <w:ind w:left="-540"/>
        <w:jc w:val="center"/>
        <w:rPr>
          <w:b/>
          <w:sz w:val="16"/>
          <w:szCs w:val="16"/>
          <w:u w:val="single"/>
        </w:rPr>
      </w:pPr>
    </w:p>
    <w:p w14:paraId="4EA42FDC" w14:textId="5AFFFF55" w:rsidR="00FB1863" w:rsidRDefault="00FB1863" w:rsidP="00FB1863">
      <w:pPr>
        <w:tabs>
          <w:tab w:val="left" w:pos="4500"/>
        </w:tabs>
        <w:ind w:left="-540"/>
        <w:rPr>
          <w:sz w:val="22"/>
          <w:szCs w:val="22"/>
        </w:rPr>
      </w:pPr>
      <w:bookmarkStart w:id="1" w:name="_Hlk35506648"/>
      <w:r>
        <w:rPr>
          <w:b/>
          <w:sz w:val="22"/>
          <w:szCs w:val="22"/>
          <w:u w:val="single"/>
        </w:rPr>
        <w:t>IN-OFFICE REQUESTS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Cash, </w:t>
      </w:r>
      <w:bookmarkStart w:id="2" w:name="_Hlk35415834"/>
      <w:r w:rsidR="00A81346">
        <w:rPr>
          <w:sz w:val="22"/>
          <w:szCs w:val="22"/>
        </w:rPr>
        <w:t xml:space="preserve">Visa, MasterCard, </w:t>
      </w:r>
      <w:r>
        <w:rPr>
          <w:sz w:val="22"/>
          <w:szCs w:val="22"/>
        </w:rPr>
        <w:t>Discover</w:t>
      </w:r>
      <w:bookmarkEnd w:id="2"/>
      <w:r>
        <w:rPr>
          <w:sz w:val="22"/>
          <w:szCs w:val="22"/>
        </w:rPr>
        <w:t>, Money Order/Cashier’s Check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(made payable to St. Joseph County Department of Health)</w:t>
      </w:r>
    </w:p>
    <w:p w14:paraId="0BCCE8A9" w14:textId="77777777" w:rsidR="00FB1863" w:rsidRDefault="00FB1863" w:rsidP="00FB1863">
      <w:pPr>
        <w:tabs>
          <w:tab w:val="left" w:pos="4500"/>
        </w:tabs>
        <w:ind w:left="-540"/>
        <w:rPr>
          <w:b/>
          <w:sz w:val="22"/>
          <w:szCs w:val="22"/>
          <w:u w:val="single"/>
        </w:rPr>
      </w:pPr>
    </w:p>
    <w:p w14:paraId="21648493" w14:textId="3CDF0845" w:rsidR="002B66FE" w:rsidRDefault="002B66FE" w:rsidP="002B66FE">
      <w:pPr>
        <w:tabs>
          <w:tab w:val="left" w:pos="4500"/>
        </w:tabs>
        <w:ind w:left="-54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ON-LINE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E01F32">
        <w:rPr>
          <w:sz w:val="22"/>
          <w:szCs w:val="22"/>
        </w:rPr>
        <w:t>Visit</w:t>
      </w:r>
      <w:r w:rsidR="00E01F32" w:rsidRPr="005D490C">
        <w:rPr>
          <w:b/>
          <w:bCs/>
          <w:sz w:val="22"/>
          <w:szCs w:val="22"/>
        </w:rPr>
        <w:t xml:space="preserve"> </w:t>
      </w:r>
      <w:hyperlink r:id="rId6" w:history="1">
        <w:r w:rsidR="00E01F32" w:rsidRPr="005D490C">
          <w:rPr>
            <w:rStyle w:val="Hyperlink"/>
            <w:b/>
            <w:bCs/>
            <w:sz w:val="22"/>
            <w:szCs w:val="22"/>
          </w:rPr>
          <w:t>www.sjcindiana.com</w:t>
        </w:r>
      </w:hyperlink>
      <w:r w:rsidR="00E01F32">
        <w:rPr>
          <w:sz w:val="22"/>
          <w:szCs w:val="22"/>
        </w:rPr>
        <w:t xml:space="preserve"> </w:t>
      </w:r>
      <w:r w:rsidR="005D490C">
        <w:rPr>
          <w:sz w:val="22"/>
          <w:szCs w:val="22"/>
        </w:rPr>
        <w:t>to</w:t>
      </w:r>
      <w:r w:rsidR="00E01F32">
        <w:rPr>
          <w:sz w:val="22"/>
          <w:szCs w:val="22"/>
        </w:rPr>
        <w:t xml:space="preserve"> pay with </w:t>
      </w:r>
      <w:r>
        <w:rPr>
          <w:sz w:val="22"/>
          <w:szCs w:val="22"/>
        </w:rPr>
        <w:t xml:space="preserve">Visa, MasterCard, </w:t>
      </w:r>
      <w:r w:rsidR="00E01F32">
        <w:rPr>
          <w:sz w:val="22"/>
          <w:szCs w:val="22"/>
        </w:rPr>
        <w:t xml:space="preserve">or </w:t>
      </w:r>
      <w:r>
        <w:rPr>
          <w:sz w:val="22"/>
          <w:szCs w:val="22"/>
        </w:rPr>
        <w:t>Discover</w:t>
      </w:r>
    </w:p>
    <w:p w14:paraId="094EADD3" w14:textId="77777777" w:rsidR="002B66FE" w:rsidRDefault="002B66FE" w:rsidP="00FB1863">
      <w:pPr>
        <w:tabs>
          <w:tab w:val="left" w:pos="4500"/>
        </w:tabs>
        <w:ind w:left="-540"/>
        <w:rPr>
          <w:b/>
          <w:sz w:val="22"/>
          <w:szCs w:val="22"/>
          <w:u w:val="single"/>
        </w:rPr>
      </w:pPr>
    </w:p>
    <w:p w14:paraId="4162A34B" w14:textId="283EB912" w:rsidR="00FB1863" w:rsidRDefault="00FB1863" w:rsidP="00FB1863">
      <w:pPr>
        <w:tabs>
          <w:tab w:val="left" w:pos="4500"/>
        </w:tabs>
        <w:ind w:left="-54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MAIL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Money Order/Cashier’s Check </w:t>
      </w:r>
      <w:r>
        <w:rPr>
          <w:i/>
          <w:sz w:val="22"/>
          <w:szCs w:val="22"/>
        </w:rPr>
        <w:t>(made payable to St. Joseph County Department of Health)</w:t>
      </w:r>
    </w:p>
    <w:p w14:paraId="001F55F5" w14:textId="37B369D1" w:rsidR="00FB1863" w:rsidRDefault="00FB1863" w:rsidP="002B66FE">
      <w:pPr>
        <w:spacing w:after="120" w:line="360" w:lineRule="auto"/>
        <w:ind w:left="-9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 PERSONAL CHECKS ACCEPTED</w:t>
      </w:r>
    </w:p>
    <w:p w14:paraId="48F20E62" w14:textId="4A895076" w:rsidR="003D6385" w:rsidRPr="00E01F32" w:rsidRDefault="00FB1863" w:rsidP="003D6385">
      <w:pPr>
        <w:spacing w:after="120" w:line="360" w:lineRule="auto"/>
        <w:ind w:left="-900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D6385" w:rsidRPr="00FD11A4">
        <w:rPr>
          <w:b/>
          <w:sz w:val="22"/>
          <w:szCs w:val="22"/>
        </w:rPr>
        <w:tab/>
        <w:t xml:space="preserve">   </w:t>
      </w:r>
      <w:r w:rsidR="003D6385" w:rsidRPr="00FD11A4">
        <w:rPr>
          <w:b/>
          <w:sz w:val="22"/>
          <w:szCs w:val="22"/>
          <w:u w:val="single"/>
        </w:rPr>
        <w:t xml:space="preserve">UPS </w:t>
      </w:r>
      <w:r w:rsidR="00E01F32">
        <w:rPr>
          <w:b/>
          <w:sz w:val="22"/>
          <w:szCs w:val="22"/>
          <w:u w:val="single"/>
        </w:rPr>
        <w:t>NEXT DAY DELIVERY</w:t>
      </w:r>
      <w:r w:rsidR="00E01F32" w:rsidRPr="007941B0">
        <w:rPr>
          <w:b/>
          <w:sz w:val="22"/>
          <w:szCs w:val="22"/>
        </w:rPr>
        <w:t>:</w:t>
      </w:r>
      <w:r w:rsidR="003D6385" w:rsidRPr="00FD11A4">
        <w:rPr>
          <w:b/>
          <w:sz w:val="22"/>
          <w:szCs w:val="22"/>
        </w:rPr>
        <w:t xml:space="preserve"> </w:t>
      </w:r>
      <w:r w:rsidR="00E01F32">
        <w:rPr>
          <w:b/>
          <w:sz w:val="22"/>
          <w:szCs w:val="22"/>
        </w:rPr>
        <w:t xml:space="preserve"> </w:t>
      </w:r>
      <w:r w:rsidR="00E01F32" w:rsidRPr="00E01F32">
        <w:rPr>
          <w:bCs/>
          <w:sz w:val="22"/>
          <w:szCs w:val="22"/>
        </w:rPr>
        <w:t>V</w:t>
      </w:r>
      <w:r w:rsidR="003D6385" w:rsidRPr="00E01F32">
        <w:rPr>
          <w:bCs/>
          <w:sz w:val="22"/>
          <w:szCs w:val="22"/>
        </w:rPr>
        <w:t xml:space="preserve">isit </w:t>
      </w:r>
      <w:hyperlink r:id="rId7" w:history="1">
        <w:r w:rsidR="003D6385" w:rsidRPr="005D490C">
          <w:rPr>
            <w:rStyle w:val="Hyperlink"/>
            <w:b/>
            <w:bCs/>
            <w:sz w:val="22"/>
            <w:szCs w:val="22"/>
          </w:rPr>
          <w:t>www.VitalChek.com</w:t>
        </w:r>
      </w:hyperlink>
      <w:bookmarkEnd w:id="1"/>
      <w:r w:rsidR="003D6385" w:rsidRPr="00E01F32">
        <w:rPr>
          <w:bCs/>
          <w:sz w:val="22"/>
          <w:szCs w:val="22"/>
        </w:rPr>
        <w:t>.</w:t>
      </w:r>
    </w:p>
    <w:p w14:paraId="3C8B1E53" w14:textId="20BFEC44" w:rsidR="003015D2" w:rsidRPr="00CC661B" w:rsidRDefault="003015D2" w:rsidP="00F75D8D">
      <w:pPr>
        <w:tabs>
          <w:tab w:val="left" w:pos="4500"/>
        </w:tabs>
        <w:ind w:left="-540"/>
        <w:jc w:val="center"/>
        <w:rPr>
          <w:b/>
          <w:sz w:val="20"/>
          <w:szCs w:val="20"/>
        </w:rPr>
      </w:pPr>
    </w:p>
    <w:p w14:paraId="40173B15" w14:textId="3A7674FA" w:rsidR="00615F50" w:rsidRPr="007C5D44" w:rsidRDefault="003720BD" w:rsidP="00615F50">
      <w:pPr>
        <w:spacing w:after="120" w:line="360" w:lineRule="auto"/>
        <w:ind w:left="-547"/>
        <w:jc w:val="center"/>
        <w:rPr>
          <w:b/>
          <w:sz w:val="26"/>
          <w:szCs w:val="26"/>
        </w:rPr>
      </w:pPr>
      <w:r w:rsidRPr="00FD11A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1EA703" wp14:editId="19FE8CA1">
                <wp:simplePos x="0" y="0"/>
                <wp:positionH relativeFrom="rightMargin">
                  <wp:posOffset>85725</wp:posOffset>
                </wp:positionH>
                <wp:positionV relativeFrom="paragraph">
                  <wp:posOffset>132080</wp:posOffset>
                </wp:positionV>
                <wp:extent cx="641350" cy="180975"/>
                <wp:effectExtent l="0" t="0" r="2540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FC4E3" w14:textId="77777777" w:rsidR="003D6385" w:rsidRPr="00427F51" w:rsidRDefault="003D6385" w:rsidP="003D638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27F51">
                              <w:rPr>
                                <w:sz w:val="10"/>
                                <w:szCs w:val="10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EA703" id="Text Box 3" o:spid="_x0000_s1027" type="#_x0000_t202" style="position:absolute;left:0;text-align:left;margin-left:6.75pt;margin-top:10.4pt;width:50.5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" fillcolor="window" strokeweight=".5pt">
                <v:textbox>
                  <w:txbxContent>
                    <w:p w14:paraId="2F6FC4E3" w14:textId="77777777" w:rsidR="003D6385" w:rsidRPr="00427F51" w:rsidRDefault="003D6385" w:rsidP="003D6385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427F51">
                        <w:rPr>
                          <w:sz w:val="10"/>
                          <w:szCs w:val="10"/>
                        </w:rPr>
                        <w:t>Office Use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065" w:rsidRPr="007C5D44">
        <w:rPr>
          <w:b/>
          <w:sz w:val="26"/>
          <w:szCs w:val="26"/>
        </w:rPr>
        <w:t>Number of copies</w:t>
      </w:r>
      <w:r w:rsidR="00615F50" w:rsidRPr="007C5D44">
        <w:rPr>
          <w:b/>
          <w:sz w:val="26"/>
          <w:szCs w:val="26"/>
        </w:rPr>
        <w:t xml:space="preserve">: </w:t>
      </w:r>
      <w:r w:rsidR="007C5D44">
        <w:rPr>
          <w:b/>
          <w:sz w:val="26"/>
          <w:szCs w:val="26"/>
          <w:lang w:val="es-MX"/>
        </w:rPr>
        <w:t xml:space="preserve">_______ </w:t>
      </w:r>
      <w:r w:rsidR="00056D27">
        <w:rPr>
          <w:b/>
          <w:sz w:val="26"/>
          <w:szCs w:val="26"/>
          <w:lang w:val="es-MX"/>
        </w:rPr>
        <w:t xml:space="preserve">x </w:t>
      </w:r>
      <w:r w:rsidR="007C5D44">
        <w:rPr>
          <w:b/>
          <w:sz w:val="26"/>
          <w:szCs w:val="26"/>
          <w:lang w:val="es-MX"/>
        </w:rPr>
        <w:t xml:space="preserve">$15.00 </w:t>
      </w:r>
      <w:r w:rsidR="00615F50" w:rsidRPr="007C5D44">
        <w:rPr>
          <w:b/>
          <w:sz w:val="26"/>
          <w:szCs w:val="26"/>
        </w:rPr>
        <w:t>for each certified (or uncertified) copy</w:t>
      </w:r>
    </w:p>
    <w:p w14:paraId="4BAEF91F" w14:textId="5BFDABFA" w:rsidR="00615F50" w:rsidRPr="009E2919" w:rsidRDefault="00615F50" w:rsidP="00615F50">
      <w:pPr>
        <w:ind w:left="-540"/>
        <w:jc w:val="center"/>
        <w:rPr>
          <w:b/>
          <w:sz w:val="26"/>
          <w:szCs w:val="26"/>
        </w:rPr>
      </w:pPr>
      <w:r w:rsidRPr="009E2919">
        <w:rPr>
          <w:b/>
          <w:sz w:val="26"/>
          <w:szCs w:val="26"/>
        </w:rPr>
        <w:t>Is the record you are searching for prior to 1955</w:t>
      </w:r>
      <w:r w:rsidR="00C96A6D">
        <w:rPr>
          <w:b/>
          <w:sz w:val="26"/>
          <w:szCs w:val="26"/>
          <w:lang w:val="es-MX"/>
        </w:rPr>
        <w:t>?     Yes ________        No ________</w:t>
      </w:r>
    </w:p>
    <w:p w14:paraId="1297F993" w14:textId="77777777" w:rsidR="00615F50" w:rsidRPr="00615F50" w:rsidRDefault="00615F50" w:rsidP="00615F50">
      <w:pPr>
        <w:ind w:left="-540"/>
        <w:rPr>
          <w:b/>
        </w:rPr>
      </w:pPr>
    </w:p>
    <w:p w14:paraId="6B4E31AD" w14:textId="77777777" w:rsidR="00615F50" w:rsidRDefault="00615F50" w:rsidP="00615F50">
      <w:pPr>
        <w:ind w:left="-540"/>
        <w:jc w:val="center"/>
        <w:rPr>
          <w:b/>
          <w:sz w:val="26"/>
          <w:szCs w:val="26"/>
        </w:rPr>
      </w:pPr>
      <w:r w:rsidRPr="00615F50">
        <w:rPr>
          <w:b/>
          <w:sz w:val="26"/>
          <w:szCs w:val="26"/>
        </w:rPr>
        <w:t>There is a separate search fee of $7 (to be paid separately), for one to six names, for death records prior to 1955 if you do not have a book and page number.</w:t>
      </w:r>
    </w:p>
    <w:p w14:paraId="55BC379A" w14:textId="77777777" w:rsidR="00615F50" w:rsidRPr="005003DE" w:rsidRDefault="00615F50" w:rsidP="00F75D8D">
      <w:pPr>
        <w:tabs>
          <w:tab w:val="left" w:pos="4500"/>
        </w:tabs>
        <w:ind w:left="-540"/>
        <w:jc w:val="center"/>
        <w:rPr>
          <w:b/>
        </w:rPr>
      </w:pPr>
    </w:p>
    <w:p w14:paraId="30ADF107" w14:textId="77777777" w:rsidR="003B1129" w:rsidRPr="001429C1" w:rsidRDefault="00EB6B7A" w:rsidP="00034522">
      <w:pPr>
        <w:spacing w:after="120" w:line="360" w:lineRule="auto"/>
        <w:ind w:left="-540"/>
      </w:pPr>
      <w:r w:rsidRPr="001429C1">
        <w:t xml:space="preserve">1.  </w:t>
      </w:r>
      <w:r w:rsidR="003B1129" w:rsidRPr="001429C1">
        <w:t xml:space="preserve">Full </w:t>
      </w:r>
      <w:r w:rsidR="007A2AFA" w:rsidRPr="001429C1">
        <w:t>n</w:t>
      </w:r>
      <w:r w:rsidR="003B1129" w:rsidRPr="001429C1">
        <w:t xml:space="preserve">ame of </w:t>
      </w:r>
      <w:r w:rsidR="007A2AFA" w:rsidRPr="001429C1">
        <w:t>d</w:t>
      </w:r>
      <w:r w:rsidR="003B1129" w:rsidRPr="001429C1">
        <w:t>eceased: ______________________________</w:t>
      </w:r>
      <w:r w:rsidR="008E5669" w:rsidRPr="001429C1">
        <w:t>________</w:t>
      </w:r>
      <w:r w:rsidR="003B1129" w:rsidRPr="001429C1">
        <w:t>______________________</w:t>
      </w:r>
      <w:r w:rsidR="007A2AFA" w:rsidRPr="001429C1">
        <w:t>_</w:t>
      </w:r>
    </w:p>
    <w:p w14:paraId="1C046A78" w14:textId="77777777" w:rsidR="003B1129" w:rsidRPr="001429C1" w:rsidRDefault="002B2065" w:rsidP="00034522">
      <w:pPr>
        <w:spacing w:after="120" w:line="360" w:lineRule="auto"/>
        <w:ind w:left="-900"/>
      </w:pPr>
      <w:r>
        <w:t xml:space="preserve">      </w:t>
      </w:r>
      <w:r w:rsidR="003B1129" w:rsidRPr="001429C1">
        <w:t xml:space="preserve">2.  Date of </w:t>
      </w:r>
      <w:r w:rsidR="007A2AFA" w:rsidRPr="001429C1">
        <w:t>d</w:t>
      </w:r>
      <w:r w:rsidR="003B1129" w:rsidRPr="001429C1">
        <w:t>eath (approx. if unknown): ____________________________________________</w:t>
      </w:r>
      <w:r w:rsidR="001429C1">
        <w:t>______</w:t>
      </w:r>
      <w:r w:rsidR="003B1129" w:rsidRPr="001429C1">
        <w:t xml:space="preserve">     </w:t>
      </w:r>
    </w:p>
    <w:p w14:paraId="707537A9" w14:textId="77777777" w:rsidR="003B1129" w:rsidRDefault="003B1129" w:rsidP="00034522">
      <w:pPr>
        <w:spacing w:after="120" w:line="360" w:lineRule="auto"/>
        <w:ind w:left="-900" w:firstLine="360"/>
      </w:pPr>
      <w:r w:rsidRPr="001429C1">
        <w:t xml:space="preserve">3.  Place of </w:t>
      </w:r>
      <w:r w:rsidR="007A2AFA" w:rsidRPr="001429C1">
        <w:t>d</w:t>
      </w:r>
      <w:r w:rsidRPr="001429C1">
        <w:t xml:space="preserve">eath (City or </w:t>
      </w:r>
      <w:r w:rsidR="00F00D44" w:rsidRPr="001429C1">
        <w:t>Hospital</w:t>
      </w:r>
      <w:r w:rsidRPr="001429C1">
        <w:t>):_______________________</w:t>
      </w:r>
      <w:r w:rsidR="001429C1">
        <w:t>______________________________</w:t>
      </w:r>
    </w:p>
    <w:p w14:paraId="5BE545D4" w14:textId="77777777" w:rsidR="00084819" w:rsidRPr="001429C1" w:rsidRDefault="00E91D8E" w:rsidP="00034522">
      <w:pPr>
        <w:spacing w:after="120" w:line="360" w:lineRule="auto"/>
        <w:ind w:left="-900" w:firstLine="360"/>
      </w:pPr>
      <w:r>
        <w:t>4.  YOUR r</w:t>
      </w:r>
      <w:r w:rsidR="00084819">
        <w:t xml:space="preserve">elationship </w:t>
      </w:r>
      <w:r>
        <w:t>to person on line 1:  __________</w:t>
      </w:r>
      <w:r w:rsidR="00084819">
        <w:t>_____________________________________</w:t>
      </w:r>
    </w:p>
    <w:p w14:paraId="05B4C48A" w14:textId="77777777" w:rsidR="003B1129" w:rsidRDefault="00084819" w:rsidP="00034522">
      <w:pPr>
        <w:spacing w:after="120" w:line="360" w:lineRule="auto"/>
        <w:ind w:left="-540"/>
      </w:pPr>
      <w:r>
        <w:t>5</w:t>
      </w:r>
      <w:r w:rsidR="003B1129" w:rsidRPr="001429C1">
        <w:t xml:space="preserve">.  </w:t>
      </w:r>
      <w:r w:rsidR="003B1129" w:rsidRPr="001429C1">
        <w:rPr>
          <w:b/>
        </w:rPr>
        <w:t>Signature of applicant</w:t>
      </w:r>
      <w:r w:rsidR="003B1129" w:rsidRPr="001429C1">
        <w:t>: ___________________________________________________</w:t>
      </w:r>
      <w:r w:rsidR="008E5669" w:rsidRPr="001429C1">
        <w:t>________</w:t>
      </w:r>
    </w:p>
    <w:p w14:paraId="02E4928A" w14:textId="77777777" w:rsidR="003B1129" w:rsidRPr="001429C1" w:rsidRDefault="00084819" w:rsidP="00034522">
      <w:pPr>
        <w:spacing w:after="120" w:line="360" w:lineRule="auto"/>
        <w:ind w:left="-540"/>
      </w:pPr>
      <w:r>
        <w:t>6</w:t>
      </w:r>
      <w:r w:rsidR="003B1129" w:rsidRPr="001429C1">
        <w:t xml:space="preserve">.  </w:t>
      </w:r>
      <w:r w:rsidR="00D35D21" w:rsidRPr="001429C1">
        <w:t>Mailing Address:</w:t>
      </w:r>
      <w:r w:rsidR="005003DE">
        <w:t xml:space="preserve"> _________________________________________________________________</w:t>
      </w:r>
      <w:r w:rsidR="003B1129" w:rsidRPr="001429C1">
        <w:t xml:space="preserve">  </w:t>
      </w:r>
    </w:p>
    <w:p w14:paraId="15D678A6" w14:textId="77777777" w:rsidR="003B1129" w:rsidRPr="001429C1" w:rsidRDefault="00084819" w:rsidP="00034522">
      <w:pPr>
        <w:spacing w:after="120" w:line="360" w:lineRule="auto"/>
        <w:ind w:left="-540"/>
      </w:pPr>
      <w:r>
        <w:t>7</w:t>
      </w:r>
      <w:r w:rsidR="003B1129" w:rsidRPr="001429C1">
        <w:t>.  City, State, Zip</w:t>
      </w:r>
      <w:r w:rsidR="007A2AFA" w:rsidRPr="001429C1">
        <w:t xml:space="preserve">: </w:t>
      </w:r>
      <w:r w:rsidR="001429C1">
        <w:t>_</w:t>
      </w:r>
      <w:r w:rsidR="008E5669" w:rsidRPr="001429C1">
        <w:t>______________________________________________________</w:t>
      </w:r>
      <w:r w:rsidR="003B1129" w:rsidRPr="001429C1">
        <w:t>___________</w:t>
      </w:r>
    </w:p>
    <w:p w14:paraId="11E14657" w14:textId="7395456F" w:rsidR="002B2065" w:rsidRDefault="00084819" w:rsidP="003D6385">
      <w:pPr>
        <w:spacing w:after="120" w:line="360" w:lineRule="auto"/>
        <w:ind w:left="-547"/>
      </w:pPr>
      <w:r>
        <w:t>8</w:t>
      </w:r>
      <w:r w:rsidR="003B1129" w:rsidRPr="001429C1">
        <w:t xml:space="preserve">.  Phone </w:t>
      </w:r>
      <w:r w:rsidR="007A2AFA" w:rsidRPr="001429C1">
        <w:t>n</w:t>
      </w:r>
      <w:r w:rsidR="003B1129" w:rsidRPr="001429C1">
        <w:t>umber: __________________________</w:t>
      </w:r>
      <w:r w:rsidR="008E5669" w:rsidRPr="001429C1">
        <w:t xml:space="preserve"> </w:t>
      </w:r>
      <w:r w:rsidR="007A2AFA" w:rsidRPr="001429C1">
        <w:t>Alternative number:</w:t>
      </w:r>
      <w:r w:rsidR="008E5669" w:rsidRPr="001429C1">
        <w:t xml:space="preserve"> ________________________</w:t>
      </w:r>
      <w:r w:rsidR="003B1129" w:rsidRPr="001429C1">
        <w:t xml:space="preserve">  </w:t>
      </w:r>
    </w:p>
    <w:p w14:paraId="0A54313B" w14:textId="3437AEF1" w:rsidR="003015D2" w:rsidRPr="00502DD5" w:rsidRDefault="003015D2" w:rsidP="00FD11A4">
      <w:pPr>
        <w:spacing w:after="120" w:line="276" w:lineRule="auto"/>
        <w:ind w:left="-540"/>
        <w:jc w:val="center"/>
        <w:rPr>
          <w:b/>
          <w:sz w:val="28"/>
          <w:szCs w:val="28"/>
        </w:rPr>
      </w:pPr>
      <w:r w:rsidRPr="00502DD5">
        <w:rPr>
          <w:rFonts w:ascii="Albertus Extra Bold" w:hAnsi="Albertus Extra Bold"/>
          <w:b/>
          <w:sz w:val="28"/>
          <w:szCs w:val="28"/>
        </w:rPr>
        <w:sym w:font="Wingdings" w:char="F0E8"/>
      </w:r>
      <w:r w:rsidRPr="00502DD5">
        <w:rPr>
          <w:rFonts w:ascii="Albertus Extra Bold" w:hAnsi="Albertus Extra Bold"/>
          <w:b/>
          <w:sz w:val="28"/>
          <w:szCs w:val="28"/>
        </w:rPr>
        <w:t xml:space="preserve"> </w:t>
      </w:r>
      <w:r w:rsidRPr="00502DD5">
        <w:rPr>
          <w:rFonts w:ascii="Albertus Extra Bold" w:hAnsi="Albertus Extra Bold"/>
          <w:b/>
          <w:sz w:val="28"/>
          <w:szCs w:val="28"/>
        </w:rPr>
        <w:sym w:font="Wingdings" w:char="F0E8"/>
      </w:r>
      <w:r w:rsidRPr="00502DD5">
        <w:rPr>
          <w:rFonts w:ascii="Albertus Extra Bold" w:hAnsi="Albertus Extra Bold"/>
          <w:b/>
          <w:sz w:val="28"/>
          <w:szCs w:val="28"/>
        </w:rPr>
        <w:t xml:space="preserve"> </w:t>
      </w:r>
      <w:r w:rsidRPr="00502DD5">
        <w:rPr>
          <w:rFonts w:ascii="Albertus Extra Bold" w:hAnsi="Albertus Extra Bold"/>
          <w:b/>
          <w:sz w:val="28"/>
          <w:szCs w:val="28"/>
        </w:rPr>
        <w:sym w:font="Wingdings" w:char="F0E8"/>
      </w:r>
      <w:r w:rsidRPr="00502DD5">
        <w:rPr>
          <w:rFonts w:ascii="Albertus Extra Bold" w:hAnsi="Albertus Extra Bold"/>
          <w:b/>
          <w:sz w:val="28"/>
          <w:szCs w:val="28"/>
        </w:rPr>
        <w:t xml:space="preserve"> </w:t>
      </w:r>
      <w:r w:rsidR="00084819" w:rsidRPr="00502DD5">
        <w:rPr>
          <w:b/>
          <w:sz w:val="28"/>
          <w:szCs w:val="28"/>
        </w:rPr>
        <w:t>IDENTIFICATION IS REQUIRED</w:t>
      </w:r>
      <w:r w:rsidR="006A02D0" w:rsidRPr="00502DD5">
        <w:rPr>
          <w:b/>
          <w:sz w:val="28"/>
          <w:szCs w:val="28"/>
        </w:rPr>
        <w:t xml:space="preserve"> FOR ALL COPIES</w:t>
      </w:r>
      <w:r w:rsidRPr="00502DD5">
        <w:rPr>
          <w:rFonts w:ascii="Albertus Extra Bold" w:hAnsi="Albertus Extra Bold"/>
          <w:b/>
          <w:sz w:val="28"/>
          <w:szCs w:val="28"/>
        </w:rPr>
        <w:t xml:space="preserve"> </w:t>
      </w:r>
      <w:r w:rsidRPr="00502DD5">
        <w:rPr>
          <w:rFonts w:ascii="Albertus Extra Bold" w:hAnsi="Albertus Extra Bold"/>
          <w:b/>
          <w:sz w:val="28"/>
          <w:szCs w:val="28"/>
        </w:rPr>
        <w:sym w:font="Wingdings" w:char="F0E7"/>
      </w:r>
      <w:r w:rsidRPr="00502DD5">
        <w:rPr>
          <w:rFonts w:ascii="Albertus Extra Bold" w:hAnsi="Albertus Extra Bold"/>
          <w:b/>
          <w:sz w:val="28"/>
          <w:szCs w:val="28"/>
        </w:rPr>
        <w:t xml:space="preserve"> </w:t>
      </w:r>
      <w:r w:rsidRPr="00502DD5">
        <w:rPr>
          <w:rFonts w:ascii="Albertus Extra Bold" w:hAnsi="Albertus Extra Bold"/>
          <w:b/>
          <w:sz w:val="28"/>
          <w:szCs w:val="28"/>
        </w:rPr>
        <w:sym w:font="Wingdings" w:char="F0E7"/>
      </w:r>
      <w:r w:rsidRPr="00502DD5">
        <w:rPr>
          <w:rFonts w:ascii="Albertus Extra Bold" w:hAnsi="Albertus Extra Bold"/>
          <w:b/>
          <w:sz w:val="28"/>
          <w:szCs w:val="28"/>
        </w:rPr>
        <w:t xml:space="preserve"> </w:t>
      </w:r>
      <w:r w:rsidRPr="00502DD5">
        <w:rPr>
          <w:rFonts w:ascii="Albertus Extra Bold" w:hAnsi="Albertus Extra Bold"/>
          <w:b/>
          <w:sz w:val="28"/>
          <w:szCs w:val="28"/>
        </w:rPr>
        <w:sym w:font="Wingdings" w:char="F0E7"/>
      </w:r>
    </w:p>
    <w:p w14:paraId="5AF14BB2" w14:textId="091C6163" w:rsidR="00A62D73" w:rsidRPr="003D6385" w:rsidRDefault="006A02D0" w:rsidP="00FD11A4">
      <w:pPr>
        <w:spacing w:after="120" w:line="276" w:lineRule="auto"/>
        <w:ind w:left="-540"/>
        <w:jc w:val="center"/>
        <w:rPr>
          <w:b/>
        </w:rPr>
      </w:pPr>
      <w:r w:rsidRPr="003D6385">
        <w:rPr>
          <w:b/>
        </w:rPr>
        <w:t>PROOF OF RELATIONSHIP REQUIRED FOR CERTIFIED COPIES ONLY</w:t>
      </w:r>
    </w:p>
    <w:p w14:paraId="62CE1B65" w14:textId="77777777" w:rsidR="00A8248D" w:rsidRDefault="00A8248D" w:rsidP="00FD11A4">
      <w:pPr>
        <w:tabs>
          <w:tab w:val="left" w:pos="4500"/>
        </w:tabs>
        <w:spacing w:line="276" w:lineRule="auto"/>
        <w:ind w:left="-540"/>
        <w:jc w:val="center"/>
        <w:rPr>
          <w:b/>
        </w:rPr>
      </w:pPr>
    </w:p>
    <w:p w14:paraId="583B2BA3" w14:textId="56179C25" w:rsidR="006B1CD0" w:rsidRPr="00D87B6A" w:rsidRDefault="006B1CD0" w:rsidP="00FD11A4">
      <w:pPr>
        <w:tabs>
          <w:tab w:val="left" w:pos="4500"/>
        </w:tabs>
        <w:spacing w:line="276" w:lineRule="auto"/>
        <w:ind w:left="-540"/>
        <w:jc w:val="center"/>
      </w:pPr>
      <w:r w:rsidRPr="00D87B6A">
        <w:rPr>
          <w:b/>
        </w:rPr>
        <w:t xml:space="preserve">WARNING:  </w:t>
      </w:r>
      <w:r w:rsidRPr="00D87B6A">
        <w:t xml:space="preserve">False application, altering, mutilating, or counterfeiting Indiana Death Certificates is a </w:t>
      </w:r>
      <w:r w:rsidR="00CC3782">
        <w:t xml:space="preserve">  </w:t>
      </w:r>
      <w:r w:rsidRPr="00D87B6A">
        <w:t>criminal offense under Indiana Code 16-37-1-12.</w:t>
      </w:r>
    </w:p>
    <w:sectPr w:rsidR="006B1CD0" w:rsidRPr="00D87B6A" w:rsidSect="00A62D73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ester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1076"/>
    <w:multiLevelType w:val="hybridMultilevel"/>
    <w:tmpl w:val="E5B4C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82A09"/>
    <w:multiLevelType w:val="hybridMultilevel"/>
    <w:tmpl w:val="FF6ED6A6"/>
    <w:lvl w:ilvl="0" w:tplc="96AA8B8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085A09ED"/>
    <w:multiLevelType w:val="hybridMultilevel"/>
    <w:tmpl w:val="CE040B66"/>
    <w:lvl w:ilvl="0" w:tplc="F27ACA6A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E755B6B"/>
    <w:multiLevelType w:val="hybridMultilevel"/>
    <w:tmpl w:val="BBF2D77C"/>
    <w:lvl w:ilvl="0" w:tplc="EE805DA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7E909F6"/>
    <w:multiLevelType w:val="hybridMultilevel"/>
    <w:tmpl w:val="5B2E5A7A"/>
    <w:lvl w:ilvl="0" w:tplc="89AE5C1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236E6ECA"/>
    <w:multiLevelType w:val="hybridMultilevel"/>
    <w:tmpl w:val="8DCEC220"/>
    <w:lvl w:ilvl="0" w:tplc="5442FBD0">
      <w:start w:val="16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28EF25BB"/>
    <w:multiLevelType w:val="hybridMultilevel"/>
    <w:tmpl w:val="387A02A6"/>
    <w:lvl w:ilvl="0" w:tplc="52C4A81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2AD03A85"/>
    <w:multiLevelType w:val="hybridMultilevel"/>
    <w:tmpl w:val="2ABAAD32"/>
    <w:lvl w:ilvl="0" w:tplc="DFAEAC22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31F83E71"/>
    <w:multiLevelType w:val="hybridMultilevel"/>
    <w:tmpl w:val="E054B27A"/>
    <w:lvl w:ilvl="0" w:tplc="E99CA21E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3A325E10"/>
    <w:multiLevelType w:val="hybridMultilevel"/>
    <w:tmpl w:val="A636EE68"/>
    <w:lvl w:ilvl="0" w:tplc="FE6064C0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3CD20027"/>
    <w:multiLevelType w:val="hybridMultilevel"/>
    <w:tmpl w:val="78920E6C"/>
    <w:lvl w:ilvl="0" w:tplc="86A26C42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F6840C7"/>
    <w:multiLevelType w:val="hybridMultilevel"/>
    <w:tmpl w:val="85CA23BE"/>
    <w:lvl w:ilvl="0" w:tplc="AC6ACA8A">
      <w:start w:val="14"/>
      <w:numFmt w:val="decimal"/>
      <w:lvlText w:val="%1."/>
      <w:lvlJc w:val="left"/>
      <w:pPr>
        <w:tabs>
          <w:tab w:val="num" w:pos="-120"/>
        </w:tabs>
        <w:ind w:left="-1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42365B95"/>
    <w:multiLevelType w:val="hybridMultilevel"/>
    <w:tmpl w:val="BA641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2754E7"/>
    <w:multiLevelType w:val="hybridMultilevel"/>
    <w:tmpl w:val="03DEC6DA"/>
    <w:lvl w:ilvl="0" w:tplc="F0768B2E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4BBD43BA"/>
    <w:multiLevelType w:val="hybridMultilevel"/>
    <w:tmpl w:val="EC4807F2"/>
    <w:lvl w:ilvl="0" w:tplc="38DEFD9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51DD4661"/>
    <w:multiLevelType w:val="hybridMultilevel"/>
    <w:tmpl w:val="23AE45A6"/>
    <w:lvl w:ilvl="0" w:tplc="C776998C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5E6F02B8"/>
    <w:multiLevelType w:val="hybridMultilevel"/>
    <w:tmpl w:val="562641FA"/>
    <w:lvl w:ilvl="0" w:tplc="8332B37E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5F8530EF"/>
    <w:multiLevelType w:val="hybridMultilevel"/>
    <w:tmpl w:val="9CF86712"/>
    <w:lvl w:ilvl="0" w:tplc="56CEA23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5FDC4D14"/>
    <w:multiLevelType w:val="hybridMultilevel"/>
    <w:tmpl w:val="ACC0AE52"/>
    <w:lvl w:ilvl="0" w:tplc="8C68D9EC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686E0812"/>
    <w:multiLevelType w:val="hybridMultilevel"/>
    <w:tmpl w:val="DF8EF94C"/>
    <w:lvl w:ilvl="0" w:tplc="75EA17E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707C1EA6"/>
    <w:multiLevelType w:val="hybridMultilevel"/>
    <w:tmpl w:val="EB36F7B2"/>
    <w:lvl w:ilvl="0" w:tplc="E6027D7E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7725062F"/>
    <w:multiLevelType w:val="hybridMultilevel"/>
    <w:tmpl w:val="108E7DDC"/>
    <w:lvl w:ilvl="0" w:tplc="65C21D5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792D7366"/>
    <w:multiLevelType w:val="hybridMultilevel"/>
    <w:tmpl w:val="6E4E1DEE"/>
    <w:lvl w:ilvl="0" w:tplc="5EEE570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1"/>
  </w:num>
  <w:num w:numId="5">
    <w:abstractNumId w:val="15"/>
  </w:num>
  <w:num w:numId="6">
    <w:abstractNumId w:val="21"/>
  </w:num>
  <w:num w:numId="7">
    <w:abstractNumId w:val="1"/>
  </w:num>
  <w:num w:numId="8">
    <w:abstractNumId w:val="5"/>
  </w:num>
  <w:num w:numId="9">
    <w:abstractNumId w:val="19"/>
  </w:num>
  <w:num w:numId="10">
    <w:abstractNumId w:val="8"/>
  </w:num>
  <w:num w:numId="11">
    <w:abstractNumId w:val="9"/>
  </w:num>
  <w:num w:numId="12">
    <w:abstractNumId w:val="13"/>
  </w:num>
  <w:num w:numId="13">
    <w:abstractNumId w:val="2"/>
  </w:num>
  <w:num w:numId="14">
    <w:abstractNumId w:val="17"/>
  </w:num>
  <w:num w:numId="15">
    <w:abstractNumId w:val="10"/>
  </w:num>
  <w:num w:numId="16">
    <w:abstractNumId w:val="6"/>
  </w:num>
  <w:num w:numId="17">
    <w:abstractNumId w:val="20"/>
  </w:num>
  <w:num w:numId="18">
    <w:abstractNumId w:val="4"/>
  </w:num>
  <w:num w:numId="19">
    <w:abstractNumId w:val="7"/>
  </w:num>
  <w:num w:numId="20">
    <w:abstractNumId w:val="14"/>
  </w:num>
  <w:num w:numId="21">
    <w:abstractNumId w:val="3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25"/>
    <w:rsid w:val="00034522"/>
    <w:rsid w:val="00056D27"/>
    <w:rsid w:val="00074391"/>
    <w:rsid w:val="00084819"/>
    <w:rsid w:val="000B7DF5"/>
    <w:rsid w:val="00104A25"/>
    <w:rsid w:val="0013553A"/>
    <w:rsid w:val="001429C1"/>
    <w:rsid w:val="00171FDD"/>
    <w:rsid w:val="001A3914"/>
    <w:rsid w:val="00202918"/>
    <w:rsid w:val="00273E61"/>
    <w:rsid w:val="002B2065"/>
    <w:rsid w:val="002B255A"/>
    <w:rsid w:val="002B2FA3"/>
    <w:rsid w:val="002B66FE"/>
    <w:rsid w:val="002D3677"/>
    <w:rsid w:val="002F71B2"/>
    <w:rsid w:val="003015D2"/>
    <w:rsid w:val="00333BD0"/>
    <w:rsid w:val="003720BD"/>
    <w:rsid w:val="003B1129"/>
    <w:rsid w:val="003D6385"/>
    <w:rsid w:val="003E27DF"/>
    <w:rsid w:val="003F79CC"/>
    <w:rsid w:val="00404392"/>
    <w:rsid w:val="00452AC3"/>
    <w:rsid w:val="00473DD1"/>
    <w:rsid w:val="00487FE4"/>
    <w:rsid w:val="004C558A"/>
    <w:rsid w:val="005003DE"/>
    <w:rsid w:val="00502DD5"/>
    <w:rsid w:val="005315A1"/>
    <w:rsid w:val="005370EC"/>
    <w:rsid w:val="0054049A"/>
    <w:rsid w:val="00560026"/>
    <w:rsid w:val="00593DE3"/>
    <w:rsid w:val="005A6318"/>
    <w:rsid w:val="005D490C"/>
    <w:rsid w:val="00615F50"/>
    <w:rsid w:val="0063692B"/>
    <w:rsid w:val="006A02D0"/>
    <w:rsid w:val="006A7D17"/>
    <w:rsid w:val="006B1CD0"/>
    <w:rsid w:val="00771072"/>
    <w:rsid w:val="007941B0"/>
    <w:rsid w:val="007A2AFA"/>
    <w:rsid w:val="007A701F"/>
    <w:rsid w:val="007C3BCC"/>
    <w:rsid w:val="007C3F67"/>
    <w:rsid w:val="007C5D44"/>
    <w:rsid w:val="00841FFF"/>
    <w:rsid w:val="00856A3D"/>
    <w:rsid w:val="008E5669"/>
    <w:rsid w:val="008F18D3"/>
    <w:rsid w:val="00910C00"/>
    <w:rsid w:val="00930742"/>
    <w:rsid w:val="0096346D"/>
    <w:rsid w:val="009D15E1"/>
    <w:rsid w:val="009D6A7F"/>
    <w:rsid w:val="009E2919"/>
    <w:rsid w:val="009E7DE9"/>
    <w:rsid w:val="00A125FB"/>
    <w:rsid w:val="00A62D73"/>
    <w:rsid w:val="00A64EFD"/>
    <w:rsid w:val="00A81346"/>
    <w:rsid w:val="00A8248D"/>
    <w:rsid w:val="00AA0856"/>
    <w:rsid w:val="00AD64DD"/>
    <w:rsid w:val="00AF0A01"/>
    <w:rsid w:val="00B306B5"/>
    <w:rsid w:val="00B4161C"/>
    <w:rsid w:val="00B80A92"/>
    <w:rsid w:val="00B81419"/>
    <w:rsid w:val="00B9319C"/>
    <w:rsid w:val="00BF5578"/>
    <w:rsid w:val="00C75C9B"/>
    <w:rsid w:val="00C87DE5"/>
    <w:rsid w:val="00C9628D"/>
    <w:rsid w:val="00C96A6D"/>
    <w:rsid w:val="00CA6490"/>
    <w:rsid w:val="00CC3782"/>
    <w:rsid w:val="00CC661B"/>
    <w:rsid w:val="00D0490C"/>
    <w:rsid w:val="00D32EAE"/>
    <w:rsid w:val="00D35D21"/>
    <w:rsid w:val="00D500FE"/>
    <w:rsid w:val="00D87B6A"/>
    <w:rsid w:val="00DF65D5"/>
    <w:rsid w:val="00E01F32"/>
    <w:rsid w:val="00E273B3"/>
    <w:rsid w:val="00E50E99"/>
    <w:rsid w:val="00E60DDE"/>
    <w:rsid w:val="00E91D8E"/>
    <w:rsid w:val="00EA307E"/>
    <w:rsid w:val="00EB5B4C"/>
    <w:rsid w:val="00EB6B7A"/>
    <w:rsid w:val="00ED31DA"/>
    <w:rsid w:val="00F00D44"/>
    <w:rsid w:val="00F075A3"/>
    <w:rsid w:val="00F7185D"/>
    <w:rsid w:val="00F75D8D"/>
    <w:rsid w:val="00FA4C16"/>
    <w:rsid w:val="00FB1863"/>
    <w:rsid w:val="00FD11A4"/>
    <w:rsid w:val="00FD7326"/>
    <w:rsid w:val="00FF3EE2"/>
    <w:rsid w:val="00FF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26608C6"/>
  <w15:docId w15:val="{FDCC0EB2-C360-4698-9F17-5B759861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F3E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F3EE2"/>
    <w:rPr>
      <w:rFonts w:ascii="Jester" w:hAnsi="Jester" w:cs="Arial"/>
      <w:i/>
    </w:rPr>
  </w:style>
  <w:style w:type="paragraph" w:styleId="BalloonText">
    <w:name w:val="Balloon Text"/>
    <w:basedOn w:val="Normal"/>
    <w:semiHidden/>
    <w:rsid w:val="00D35D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0E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talCh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jcindian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CERTIFIED BIRTH CERTIFICATE</vt:lpstr>
    </vt:vector>
  </TitlesOfParts>
  <Company>Indiana State Dept. of Health</Company>
  <LinksUpToDate>false</LinksUpToDate>
  <CharactersWithSpaces>2035</CharactersWithSpaces>
  <SharedDoc>false</SharedDoc>
  <HLinks>
    <vt:vector size="6" baseType="variant"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http://www.vitalchek.com/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CERTIFIED BIRTH CERTIFICATE</dc:title>
  <dc:subject/>
  <dc:creator>JCovyeou</dc:creator>
  <cp:keywords/>
  <dc:description/>
  <cp:lastModifiedBy>Kristen Borrelli</cp:lastModifiedBy>
  <cp:revision>2</cp:revision>
  <cp:lastPrinted>2015-05-12T12:35:00Z</cp:lastPrinted>
  <dcterms:created xsi:type="dcterms:W3CDTF">2020-03-19T14:54:00Z</dcterms:created>
  <dcterms:modified xsi:type="dcterms:W3CDTF">2020-03-19T14:54:00Z</dcterms:modified>
</cp:coreProperties>
</file>