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3" w:rsidRDefault="00455F3E" w:rsidP="00000BA7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Mental Health </w:t>
      </w:r>
      <w:r w:rsidR="005D59A7">
        <w:rPr>
          <w:rFonts w:asciiTheme="majorHAnsi" w:hAnsiTheme="majorHAnsi"/>
          <w:b/>
          <w:sz w:val="72"/>
          <w:szCs w:val="72"/>
        </w:rPr>
        <w:t>Resources</w:t>
      </w:r>
      <w:r w:rsidR="00FB40C3" w:rsidRPr="00FB40C3">
        <w:rPr>
          <w:rFonts w:asciiTheme="majorHAnsi" w:hAnsiTheme="majorHAnsi"/>
          <w:b/>
          <w:sz w:val="72"/>
          <w:szCs w:val="72"/>
        </w:rPr>
        <w:t>:</w:t>
      </w:r>
    </w:p>
    <w:p w:rsidR="00FD56DB" w:rsidRDefault="00FD56DB" w:rsidP="00000BA7">
      <w:pPr>
        <w:jc w:val="center"/>
        <w:rPr>
          <w:rFonts w:asciiTheme="majorHAnsi" w:hAnsiTheme="majorHAnsi"/>
          <w:b/>
          <w:sz w:val="40"/>
          <w:szCs w:val="40"/>
        </w:rPr>
      </w:pPr>
      <w:hyperlink r:id="rId5" w:history="1">
        <w:r w:rsidRPr="00306D77">
          <w:rPr>
            <w:rStyle w:val="Hyperlink"/>
            <w:rFonts w:asciiTheme="majorHAnsi" w:hAnsiTheme="majorHAnsi"/>
            <w:b/>
            <w:sz w:val="40"/>
            <w:szCs w:val="40"/>
          </w:rPr>
          <w:t>https://www.ncsacw.samhsa.gov/training/toolkit/</w:t>
        </w:r>
      </w:hyperlink>
    </w:p>
    <w:p w:rsidR="00FD56DB" w:rsidRDefault="00FD56DB" w:rsidP="00000BA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Highlight website and open in browser</w:t>
      </w:r>
    </w:p>
    <w:p w:rsidR="00FD56DB" w:rsidRDefault="00FD56DB" w:rsidP="00000BA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Choose Child Welfare Training Tool kit NCSACW-SAMHSA</w:t>
      </w:r>
    </w:p>
    <w:p w:rsidR="00FD56DB" w:rsidRPr="00FD56DB" w:rsidRDefault="00FD56DB" w:rsidP="00000BA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Complete Modules for Mental Health</w:t>
      </w:r>
    </w:p>
    <w:p w:rsidR="006347CF" w:rsidRPr="00DE1A27" w:rsidRDefault="006347CF" w:rsidP="00DE1A27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36"/>
          <w:szCs w:val="36"/>
        </w:rPr>
      </w:pPr>
      <w:r w:rsidRPr="00DE1A27">
        <w:rPr>
          <w:rFonts w:asciiTheme="majorHAnsi" w:hAnsiTheme="majorHAnsi"/>
          <w:b/>
          <w:sz w:val="36"/>
          <w:szCs w:val="36"/>
        </w:rPr>
        <w:t>Ncsaw.samsha.gov</w:t>
      </w:r>
      <w:r w:rsidR="00AC4853">
        <w:rPr>
          <w:rFonts w:asciiTheme="majorHAnsi" w:hAnsiTheme="majorHAnsi"/>
          <w:b/>
          <w:sz w:val="36"/>
          <w:szCs w:val="36"/>
        </w:rPr>
        <w:t xml:space="preserve"> </w:t>
      </w:r>
    </w:p>
    <w:p w:rsidR="006347CF" w:rsidRDefault="006347CF" w:rsidP="006347CF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p w:rsidR="006347CF" w:rsidRPr="006347CF" w:rsidRDefault="006347CF" w:rsidP="006347CF">
      <w:pPr>
        <w:jc w:val="both"/>
        <w:rPr>
          <w:rFonts w:asciiTheme="majorHAnsi" w:hAnsiTheme="majorHAnsi"/>
          <w:b/>
          <w:sz w:val="36"/>
          <w:szCs w:val="36"/>
        </w:rPr>
      </w:pPr>
    </w:p>
    <w:p w:rsidR="0029352B" w:rsidRPr="0029352B" w:rsidRDefault="0029352B" w:rsidP="0029352B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:rsidR="00BA7E37" w:rsidRPr="00BA7E37" w:rsidRDefault="00BA7E37" w:rsidP="00BA7E37">
      <w:pPr>
        <w:jc w:val="both"/>
        <w:rPr>
          <w:rFonts w:asciiTheme="majorHAnsi" w:hAnsiTheme="majorHAnsi"/>
          <w:b/>
          <w:sz w:val="36"/>
          <w:szCs w:val="36"/>
        </w:rPr>
      </w:pPr>
    </w:p>
    <w:p w:rsidR="00BA7E37" w:rsidRDefault="00BA7E37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p w:rsidR="00C5734E" w:rsidRPr="00C5734E" w:rsidRDefault="00C5734E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sectPr w:rsidR="00C5734E" w:rsidRPr="00C5734E" w:rsidSect="002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1A"/>
    <w:multiLevelType w:val="hybridMultilevel"/>
    <w:tmpl w:val="8C4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381"/>
    <w:multiLevelType w:val="hybridMultilevel"/>
    <w:tmpl w:val="366C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3AD3143"/>
    <w:multiLevelType w:val="hybridMultilevel"/>
    <w:tmpl w:val="4720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D4CA6"/>
    <w:multiLevelType w:val="hybridMultilevel"/>
    <w:tmpl w:val="5FC441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2B52C4"/>
    <w:multiLevelType w:val="hybridMultilevel"/>
    <w:tmpl w:val="3AB8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455C"/>
    <w:multiLevelType w:val="hybridMultilevel"/>
    <w:tmpl w:val="60F2AF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B583D07"/>
    <w:multiLevelType w:val="hybridMultilevel"/>
    <w:tmpl w:val="07B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0385"/>
    <w:multiLevelType w:val="hybridMultilevel"/>
    <w:tmpl w:val="55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10C4"/>
    <w:multiLevelType w:val="hybridMultilevel"/>
    <w:tmpl w:val="5320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F5514"/>
    <w:multiLevelType w:val="hybridMultilevel"/>
    <w:tmpl w:val="365A8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EA1AF6"/>
    <w:multiLevelType w:val="hybridMultilevel"/>
    <w:tmpl w:val="0A6C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B7FE3"/>
    <w:multiLevelType w:val="hybridMultilevel"/>
    <w:tmpl w:val="D2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62D3"/>
    <w:multiLevelType w:val="hybridMultilevel"/>
    <w:tmpl w:val="0CF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4A9C"/>
    <w:multiLevelType w:val="hybridMultilevel"/>
    <w:tmpl w:val="03D6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F36A94"/>
    <w:multiLevelType w:val="hybridMultilevel"/>
    <w:tmpl w:val="1A3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0B2EF9"/>
    <w:multiLevelType w:val="hybridMultilevel"/>
    <w:tmpl w:val="816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6EBC"/>
    <w:multiLevelType w:val="hybridMultilevel"/>
    <w:tmpl w:val="FC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49E"/>
    <w:multiLevelType w:val="hybridMultilevel"/>
    <w:tmpl w:val="51E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2120B"/>
    <w:multiLevelType w:val="hybridMultilevel"/>
    <w:tmpl w:val="CDE4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C06DF4"/>
    <w:multiLevelType w:val="hybridMultilevel"/>
    <w:tmpl w:val="003A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E62118"/>
    <w:multiLevelType w:val="hybridMultilevel"/>
    <w:tmpl w:val="0932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95D3B3A"/>
    <w:multiLevelType w:val="hybridMultilevel"/>
    <w:tmpl w:val="C5307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703E7D"/>
    <w:multiLevelType w:val="hybridMultilevel"/>
    <w:tmpl w:val="F87C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244C90"/>
    <w:multiLevelType w:val="hybridMultilevel"/>
    <w:tmpl w:val="65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029FE"/>
    <w:multiLevelType w:val="hybridMultilevel"/>
    <w:tmpl w:val="3FD2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3"/>
  </w:num>
  <w:num w:numId="10">
    <w:abstractNumId w:val="8"/>
  </w:num>
  <w:num w:numId="11">
    <w:abstractNumId w:val="13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2"/>
  </w:num>
  <w:num w:numId="21">
    <w:abstractNumId w:val="20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C3"/>
    <w:rsid w:val="00000BA7"/>
    <w:rsid w:val="00002D34"/>
    <w:rsid w:val="0007726C"/>
    <w:rsid w:val="000F6E3D"/>
    <w:rsid w:val="001962F4"/>
    <w:rsid w:val="001A13A8"/>
    <w:rsid w:val="001C29A7"/>
    <w:rsid w:val="001D5825"/>
    <w:rsid w:val="002163CE"/>
    <w:rsid w:val="00266685"/>
    <w:rsid w:val="0029352B"/>
    <w:rsid w:val="002976EB"/>
    <w:rsid w:val="002D45ED"/>
    <w:rsid w:val="00302C09"/>
    <w:rsid w:val="00312771"/>
    <w:rsid w:val="003146F7"/>
    <w:rsid w:val="003520E7"/>
    <w:rsid w:val="003A4C1D"/>
    <w:rsid w:val="003B4FE1"/>
    <w:rsid w:val="003F431A"/>
    <w:rsid w:val="003F66B1"/>
    <w:rsid w:val="00400075"/>
    <w:rsid w:val="00406205"/>
    <w:rsid w:val="00422710"/>
    <w:rsid w:val="00453F14"/>
    <w:rsid w:val="00455F3E"/>
    <w:rsid w:val="004A2133"/>
    <w:rsid w:val="004E2412"/>
    <w:rsid w:val="004F3528"/>
    <w:rsid w:val="0051495B"/>
    <w:rsid w:val="00515E4C"/>
    <w:rsid w:val="00575A10"/>
    <w:rsid w:val="005C6C02"/>
    <w:rsid w:val="005D59A7"/>
    <w:rsid w:val="006347CF"/>
    <w:rsid w:val="006372FC"/>
    <w:rsid w:val="00641331"/>
    <w:rsid w:val="00645A28"/>
    <w:rsid w:val="006540F8"/>
    <w:rsid w:val="00660283"/>
    <w:rsid w:val="006668A5"/>
    <w:rsid w:val="006845B4"/>
    <w:rsid w:val="00723DEB"/>
    <w:rsid w:val="00733002"/>
    <w:rsid w:val="00874C97"/>
    <w:rsid w:val="008D702A"/>
    <w:rsid w:val="00965B39"/>
    <w:rsid w:val="00996AE2"/>
    <w:rsid w:val="009B6F2E"/>
    <w:rsid w:val="009E72F8"/>
    <w:rsid w:val="00A419E3"/>
    <w:rsid w:val="00AA2FBC"/>
    <w:rsid w:val="00AC4853"/>
    <w:rsid w:val="00AC673A"/>
    <w:rsid w:val="00B23B66"/>
    <w:rsid w:val="00B3073B"/>
    <w:rsid w:val="00B93446"/>
    <w:rsid w:val="00BA7E37"/>
    <w:rsid w:val="00BE7C5B"/>
    <w:rsid w:val="00C02CA7"/>
    <w:rsid w:val="00C53453"/>
    <w:rsid w:val="00C5734E"/>
    <w:rsid w:val="00CF6207"/>
    <w:rsid w:val="00D17DD9"/>
    <w:rsid w:val="00DE1A27"/>
    <w:rsid w:val="00DF2909"/>
    <w:rsid w:val="00E262B4"/>
    <w:rsid w:val="00E271A5"/>
    <w:rsid w:val="00E938B0"/>
    <w:rsid w:val="00F4411A"/>
    <w:rsid w:val="00FB40C3"/>
    <w:rsid w:val="00FD56DB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0"/>
    <w:rPr>
      <w:color w:val="3B435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sacw.samhsa.gov/training/toolkit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mlammert</dc:creator>
  <cp:lastModifiedBy>mlammert</cp:lastModifiedBy>
  <cp:revision>2</cp:revision>
  <cp:lastPrinted>2014-05-05T11:59:00Z</cp:lastPrinted>
  <dcterms:created xsi:type="dcterms:W3CDTF">2015-06-25T14:01:00Z</dcterms:created>
  <dcterms:modified xsi:type="dcterms:W3CDTF">2015-06-25T14:01:00Z</dcterms:modified>
</cp:coreProperties>
</file>